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408"/>
        <w:gridCol w:w="2273"/>
        <w:gridCol w:w="2551"/>
        <w:gridCol w:w="2694"/>
        <w:gridCol w:w="2551"/>
        <w:gridCol w:w="2410"/>
      </w:tblGrid>
      <w:tr w:rsidR="00E96F29" w:rsidTr="00E96F29">
        <w:trPr>
          <w:trHeight w:val="557"/>
        </w:trPr>
        <w:tc>
          <w:tcPr>
            <w:tcW w:w="1408" w:type="dxa"/>
          </w:tcPr>
          <w:p w:rsidR="00E96F29" w:rsidRPr="003B432B" w:rsidRDefault="00E96F29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273" w:type="dxa"/>
          </w:tcPr>
          <w:p w:rsidR="00E96F29" w:rsidRDefault="00E96F29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08/01/2018</w:t>
            </w:r>
          </w:p>
          <w:p w:rsidR="002065F2" w:rsidRPr="003B432B" w:rsidRDefault="002065F2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</w:tcPr>
          <w:p w:rsidR="00E96F29" w:rsidRDefault="00E96F29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09/01/2018</w:t>
            </w:r>
          </w:p>
          <w:p w:rsidR="002065F2" w:rsidRPr="003B432B" w:rsidRDefault="002065F2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694" w:type="dxa"/>
          </w:tcPr>
          <w:p w:rsidR="00E96F29" w:rsidRDefault="00E96F29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10/01/2018</w:t>
            </w:r>
          </w:p>
          <w:p w:rsidR="002065F2" w:rsidRPr="003B432B" w:rsidRDefault="002065F2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1" w:type="dxa"/>
          </w:tcPr>
          <w:p w:rsidR="00E96F29" w:rsidRDefault="00E96F29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11/01/2018</w:t>
            </w:r>
          </w:p>
          <w:p w:rsidR="002065F2" w:rsidRPr="003B432B" w:rsidRDefault="002065F2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</w:tcPr>
          <w:p w:rsidR="00E96F29" w:rsidRDefault="00E96F29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12/01/2018</w:t>
            </w:r>
          </w:p>
          <w:p w:rsidR="002065F2" w:rsidRPr="003B432B" w:rsidRDefault="002065F2" w:rsidP="0053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bookmarkStart w:id="0" w:name="_GoBack"/>
            <w:bookmarkEnd w:id="0"/>
          </w:p>
        </w:tc>
      </w:tr>
      <w:tr w:rsidR="00E96F29" w:rsidTr="00E96F29">
        <w:trPr>
          <w:trHeight w:val="378"/>
        </w:trPr>
        <w:tc>
          <w:tcPr>
            <w:tcW w:w="1408" w:type="dxa"/>
          </w:tcPr>
          <w:p w:rsidR="00E96F29" w:rsidRPr="003B432B" w:rsidRDefault="00E96F29" w:rsidP="001E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73" w:type="dxa"/>
          </w:tcPr>
          <w:p w:rsidR="00E96F29" w:rsidRPr="003B432B" w:rsidRDefault="00E96F29" w:rsidP="001E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10:30 – 11:30</w:t>
            </w:r>
          </w:p>
        </w:tc>
        <w:tc>
          <w:tcPr>
            <w:tcW w:w="2551" w:type="dxa"/>
          </w:tcPr>
          <w:p w:rsidR="00E96F29" w:rsidRPr="003B432B" w:rsidRDefault="00D778B8" w:rsidP="001E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 – 11:30</w:t>
            </w:r>
          </w:p>
        </w:tc>
        <w:tc>
          <w:tcPr>
            <w:tcW w:w="2694" w:type="dxa"/>
          </w:tcPr>
          <w:p w:rsidR="00E96F29" w:rsidRPr="003B432B" w:rsidRDefault="00D778B8" w:rsidP="001E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 – 11:30</w:t>
            </w:r>
          </w:p>
        </w:tc>
        <w:tc>
          <w:tcPr>
            <w:tcW w:w="2551" w:type="dxa"/>
          </w:tcPr>
          <w:p w:rsidR="00E96F29" w:rsidRPr="003B432B" w:rsidRDefault="00E96F29" w:rsidP="001E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1E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273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Sağlık Terminolojisi ve Kavramları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2273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Okt. Alper Ünal</w:t>
            </w: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. Gör. Gülşah Ünver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. Gör. Gülşah Ünver</w:t>
            </w: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2273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D208 </w:t>
            </w:r>
          </w:p>
        </w:tc>
        <w:tc>
          <w:tcPr>
            <w:tcW w:w="2551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D208</w:t>
            </w:r>
          </w:p>
        </w:tc>
        <w:tc>
          <w:tcPr>
            <w:tcW w:w="2694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D208</w:t>
            </w: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73" w:type="dxa"/>
          </w:tcPr>
          <w:p w:rsidR="00E96F29" w:rsidRPr="003B432B" w:rsidRDefault="006F32B0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13:30 – 14:30</w:t>
            </w:r>
          </w:p>
        </w:tc>
        <w:tc>
          <w:tcPr>
            <w:tcW w:w="2551" w:type="dxa"/>
          </w:tcPr>
          <w:p w:rsidR="006F32B0" w:rsidRPr="003B432B" w:rsidRDefault="006F32B0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13:30 – 14:30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273" w:type="dxa"/>
          </w:tcPr>
          <w:p w:rsidR="00E96F29" w:rsidRPr="003B432B" w:rsidRDefault="006F32B0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Acil Sağlık Hizmetleri</w:t>
            </w:r>
          </w:p>
        </w:tc>
        <w:tc>
          <w:tcPr>
            <w:tcW w:w="2551" w:type="dxa"/>
          </w:tcPr>
          <w:p w:rsidR="006F32B0" w:rsidRPr="003B432B" w:rsidRDefault="006F32B0" w:rsidP="006F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 xml:space="preserve">Acil Hasta Bakımı I </w:t>
            </w:r>
          </w:p>
          <w:p w:rsidR="00E96F29" w:rsidRPr="003B432B" w:rsidRDefault="00E96F29" w:rsidP="006F3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D778B8">
        <w:trPr>
          <w:trHeight w:val="626"/>
        </w:trPr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2273" w:type="dxa"/>
          </w:tcPr>
          <w:p w:rsidR="00E96F29" w:rsidRPr="003B432B" w:rsidRDefault="006F32B0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. Gör. Burcu ÇALIK</w:t>
            </w:r>
          </w:p>
        </w:tc>
        <w:tc>
          <w:tcPr>
            <w:tcW w:w="2551" w:type="dxa"/>
          </w:tcPr>
          <w:p w:rsidR="00E96F29" w:rsidRPr="003B432B" w:rsidRDefault="006F32B0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. Gör. Dr. Arife ALBAYRAK COŞAR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2273" w:type="dxa"/>
          </w:tcPr>
          <w:p w:rsidR="00E96F29" w:rsidRPr="00D778B8" w:rsidRDefault="003B432B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B8">
              <w:rPr>
                <w:rFonts w:ascii="Times New Roman" w:hAnsi="Times New Roman" w:cs="Times New Roman"/>
                <w:b/>
                <w:sz w:val="20"/>
                <w:szCs w:val="20"/>
              </w:rPr>
              <w:t>D208</w:t>
            </w:r>
          </w:p>
        </w:tc>
        <w:tc>
          <w:tcPr>
            <w:tcW w:w="2551" w:type="dxa"/>
          </w:tcPr>
          <w:p w:rsidR="00E96F29" w:rsidRPr="00D778B8" w:rsidRDefault="003B432B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B8">
              <w:rPr>
                <w:rFonts w:ascii="Times New Roman" w:hAnsi="Times New Roman" w:cs="Times New Roman"/>
                <w:b/>
                <w:sz w:val="20"/>
                <w:szCs w:val="20"/>
              </w:rPr>
              <w:t>D208</w:t>
            </w:r>
          </w:p>
        </w:tc>
        <w:tc>
          <w:tcPr>
            <w:tcW w:w="2694" w:type="dxa"/>
          </w:tcPr>
          <w:p w:rsidR="00E96F29" w:rsidRPr="00D778B8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F29" w:rsidRPr="003B432B" w:rsidRDefault="00E96F29" w:rsidP="006C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6C1FF5">
        <w:tc>
          <w:tcPr>
            <w:tcW w:w="1408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color w:val="D5DCE4" w:themeColor="text2" w:themeTint="33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color w:val="D5DCE4" w:themeColor="text2" w:themeTint="33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color w:val="D5DCE4" w:themeColor="text2" w:themeTint="33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73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15:30-16:20</w:t>
            </w:r>
          </w:p>
        </w:tc>
        <w:tc>
          <w:tcPr>
            <w:tcW w:w="2551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15:30 – 16:20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</w:tc>
        <w:tc>
          <w:tcPr>
            <w:tcW w:w="2273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Halk Oyunları</w:t>
            </w:r>
          </w:p>
        </w:tc>
        <w:tc>
          <w:tcPr>
            <w:tcW w:w="2551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2273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. Gör. M. Bilgin KARADEMİR</w:t>
            </w:r>
          </w:p>
        </w:tc>
        <w:tc>
          <w:tcPr>
            <w:tcW w:w="2551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3B432B">
              <w:rPr>
                <w:rFonts w:ascii="Times New Roman" w:hAnsi="Times New Roman" w:cs="Times New Roman"/>
                <w:sz w:val="20"/>
                <w:szCs w:val="20"/>
              </w:rPr>
              <w:t>. M. Barış SEVİNDİK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6C1FF5">
        <w:tc>
          <w:tcPr>
            <w:tcW w:w="1408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32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2273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Salonu</w:t>
            </w:r>
          </w:p>
        </w:tc>
        <w:tc>
          <w:tcPr>
            <w:tcW w:w="2551" w:type="dxa"/>
          </w:tcPr>
          <w:p w:rsidR="00E96F29" w:rsidRPr="003B432B" w:rsidRDefault="003B432B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Salonu</w:t>
            </w:r>
          </w:p>
        </w:tc>
        <w:tc>
          <w:tcPr>
            <w:tcW w:w="2694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6F29" w:rsidRPr="003B432B" w:rsidRDefault="00E96F29" w:rsidP="00294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9" w:rsidTr="00E96F29">
        <w:trPr>
          <w:trHeight w:val="90"/>
        </w:trPr>
        <w:tc>
          <w:tcPr>
            <w:tcW w:w="1408" w:type="dxa"/>
          </w:tcPr>
          <w:p w:rsidR="00E96F29" w:rsidRPr="005279B0" w:rsidRDefault="00E96F29" w:rsidP="00294927">
            <w:pPr>
              <w:rPr>
                <w:b/>
              </w:rPr>
            </w:pPr>
            <w:r>
              <w:rPr>
                <w:b/>
              </w:rPr>
              <w:t>Gözetmenler</w:t>
            </w:r>
          </w:p>
        </w:tc>
        <w:tc>
          <w:tcPr>
            <w:tcW w:w="2273" w:type="dxa"/>
          </w:tcPr>
          <w:p w:rsidR="00E96F29" w:rsidRDefault="00E96F29" w:rsidP="00294927"/>
        </w:tc>
        <w:tc>
          <w:tcPr>
            <w:tcW w:w="2551" w:type="dxa"/>
          </w:tcPr>
          <w:p w:rsidR="00E96F29" w:rsidRDefault="00E96F29" w:rsidP="00294927"/>
        </w:tc>
        <w:tc>
          <w:tcPr>
            <w:tcW w:w="2694" w:type="dxa"/>
          </w:tcPr>
          <w:p w:rsidR="00E96F29" w:rsidRDefault="00E96F29" w:rsidP="00294927"/>
        </w:tc>
        <w:tc>
          <w:tcPr>
            <w:tcW w:w="2551" w:type="dxa"/>
          </w:tcPr>
          <w:p w:rsidR="00E96F29" w:rsidRDefault="00E96F29" w:rsidP="00294927"/>
        </w:tc>
        <w:tc>
          <w:tcPr>
            <w:tcW w:w="2410" w:type="dxa"/>
          </w:tcPr>
          <w:p w:rsidR="00E96F29" w:rsidRDefault="00E96F29" w:rsidP="00294927"/>
        </w:tc>
      </w:tr>
    </w:tbl>
    <w:p w:rsidR="005841F3" w:rsidRDefault="005841F3"/>
    <w:sectPr w:rsidR="005841F3" w:rsidSect="005367F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1B" w:rsidRDefault="0094571B" w:rsidP="00055F32">
      <w:pPr>
        <w:spacing w:after="0" w:line="240" w:lineRule="auto"/>
      </w:pPr>
      <w:r>
        <w:separator/>
      </w:r>
    </w:p>
  </w:endnote>
  <w:endnote w:type="continuationSeparator" w:id="0">
    <w:p w:rsidR="0094571B" w:rsidRDefault="0094571B" w:rsidP="0005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1B" w:rsidRDefault="0094571B" w:rsidP="00055F32">
      <w:pPr>
        <w:spacing w:after="0" w:line="240" w:lineRule="auto"/>
      </w:pPr>
      <w:r>
        <w:separator/>
      </w:r>
    </w:p>
  </w:footnote>
  <w:footnote w:type="continuationSeparator" w:id="0">
    <w:p w:rsidR="0094571B" w:rsidRDefault="0094571B" w:rsidP="0005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2" w:rsidRPr="00055F32" w:rsidRDefault="00055F32" w:rsidP="00656189">
    <w:pPr>
      <w:pStyle w:val="stBilgi"/>
      <w:jc w:val="center"/>
      <w:rPr>
        <w:b/>
      </w:rPr>
    </w:pPr>
    <w:r w:rsidRPr="00055F32">
      <w:rPr>
        <w:b/>
      </w:rPr>
      <w:t>T.C.</w:t>
    </w:r>
  </w:p>
  <w:p w:rsidR="00055F32" w:rsidRPr="00055F32" w:rsidRDefault="00055F32" w:rsidP="00055F32">
    <w:pPr>
      <w:pStyle w:val="stBilgi"/>
      <w:jc w:val="center"/>
      <w:rPr>
        <w:b/>
      </w:rPr>
    </w:pPr>
    <w:r w:rsidRPr="00055F32">
      <w:rPr>
        <w:b/>
      </w:rPr>
      <w:t>ALANYA ALAADDİN KEYKUBAT ÜNİVERSİTESİ</w:t>
    </w:r>
  </w:p>
  <w:p w:rsidR="00055F32" w:rsidRPr="00055F32" w:rsidRDefault="00055F32" w:rsidP="00055F32">
    <w:pPr>
      <w:pStyle w:val="stBilgi"/>
      <w:jc w:val="center"/>
      <w:rPr>
        <w:b/>
      </w:rPr>
    </w:pPr>
    <w:r w:rsidRPr="00055F32">
      <w:rPr>
        <w:b/>
      </w:rPr>
      <w:t>SAĞLIK HİZMETLERİ MESLEK YÜKSEKOKULU TIBBİ HİZMETLER VE TEKNİKLER BÖLÜMÜ</w:t>
    </w:r>
  </w:p>
  <w:p w:rsidR="00055F32" w:rsidRDefault="00055F32" w:rsidP="00055F32">
    <w:pPr>
      <w:pStyle w:val="stBilgi"/>
      <w:jc w:val="center"/>
      <w:rPr>
        <w:b/>
      </w:rPr>
    </w:pPr>
    <w:r w:rsidRPr="00055F32">
      <w:rPr>
        <w:b/>
      </w:rPr>
      <w:t>İLK VE ACİL YARDIM PROGRAMI</w:t>
    </w:r>
  </w:p>
  <w:p w:rsidR="00656189" w:rsidRDefault="00656189" w:rsidP="00055F32">
    <w:pPr>
      <w:pStyle w:val="stBilgi"/>
      <w:jc w:val="center"/>
    </w:pPr>
    <w:r>
      <w:rPr>
        <w:b/>
      </w:rPr>
      <w:t>2017-2018 EĞ</w:t>
    </w:r>
    <w:r w:rsidR="00934E20">
      <w:rPr>
        <w:b/>
      </w:rPr>
      <w:t>İTİ</w:t>
    </w:r>
    <w:r w:rsidR="003B432B">
      <w:rPr>
        <w:b/>
      </w:rPr>
      <w:t xml:space="preserve">M ÖĞRETİM YILI GÜZ DÖNEMİ BÜTÜNLEME </w:t>
    </w:r>
    <w:r>
      <w:rPr>
        <w:b/>
      </w:rPr>
      <w:t>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35"/>
    <w:rsid w:val="0001132A"/>
    <w:rsid w:val="00047DAD"/>
    <w:rsid w:val="00053A83"/>
    <w:rsid w:val="00055F32"/>
    <w:rsid w:val="000615DD"/>
    <w:rsid w:val="000E3365"/>
    <w:rsid w:val="001A065C"/>
    <w:rsid w:val="001E4F7D"/>
    <w:rsid w:val="002065F2"/>
    <w:rsid w:val="002663D6"/>
    <w:rsid w:val="0029236F"/>
    <w:rsid w:val="00294927"/>
    <w:rsid w:val="002E6B99"/>
    <w:rsid w:val="00345887"/>
    <w:rsid w:val="003B432B"/>
    <w:rsid w:val="003C3385"/>
    <w:rsid w:val="003E0F35"/>
    <w:rsid w:val="00404375"/>
    <w:rsid w:val="004365F0"/>
    <w:rsid w:val="00445A64"/>
    <w:rsid w:val="00455C5B"/>
    <w:rsid w:val="004D34DB"/>
    <w:rsid w:val="004D6DFF"/>
    <w:rsid w:val="005279B0"/>
    <w:rsid w:val="005367F4"/>
    <w:rsid w:val="005841F3"/>
    <w:rsid w:val="00620CFB"/>
    <w:rsid w:val="006315DE"/>
    <w:rsid w:val="00646C1B"/>
    <w:rsid w:val="00656189"/>
    <w:rsid w:val="006A5601"/>
    <w:rsid w:val="006C1FF5"/>
    <w:rsid w:val="006D4000"/>
    <w:rsid w:val="006F32B0"/>
    <w:rsid w:val="00851649"/>
    <w:rsid w:val="00871604"/>
    <w:rsid w:val="008B1B97"/>
    <w:rsid w:val="008D25B7"/>
    <w:rsid w:val="009335F7"/>
    <w:rsid w:val="00934E20"/>
    <w:rsid w:val="0094571B"/>
    <w:rsid w:val="00A1110F"/>
    <w:rsid w:val="00A33E88"/>
    <w:rsid w:val="00AA0C17"/>
    <w:rsid w:val="00B670EE"/>
    <w:rsid w:val="00BC2A58"/>
    <w:rsid w:val="00CB31D7"/>
    <w:rsid w:val="00D778B8"/>
    <w:rsid w:val="00DD0FB8"/>
    <w:rsid w:val="00DD4DC1"/>
    <w:rsid w:val="00E96F29"/>
    <w:rsid w:val="00EA5502"/>
    <w:rsid w:val="00F03655"/>
    <w:rsid w:val="00F77735"/>
    <w:rsid w:val="00F94C3D"/>
    <w:rsid w:val="00FA25A9"/>
    <w:rsid w:val="00FA6372"/>
    <w:rsid w:val="00FD3B9D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5EDD"/>
  <w15:chartTrackingRefBased/>
  <w15:docId w15:val="{293F475E-89A5-4ECC-902B-FDC3F622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5F32"/>
  </w:style>
  <w:style w:type="paragraph" w:styleId="AltBilgi">
    <w:name w:val="footer"/>
    <w:basedOn w:val="Normal"/>
    <w:link w:val="AltBilgiChar"/>
    <w:uiPriority w:val="99"/>
    <w:unhideWhenUsed/>
    <w:rsid w:val="0005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5F32"/>
  </w:style>
  <w:style w:type="paragraph" w:styleId="BalonMetni">
    <w:name w:val="Balloon Text"/>
    <w:basedOn w:val="Normal"/>
    <w:link w:val="BalonMetniChar"/>
    <w:uiPriority w:val="99"/>
    <w:semiHidden/>
    <w:unhideWhenUsed/>
    <w:rsid w:val="0001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2018-01-05T13:03:00Z</cp:lastPrinted>
  <dcterms:created xsi:type="dcterms:W3CDTF">2018-01-05T13:28:00Z</dcterms:created>
  <dcterms:modified xsi:type="dcterms:W3CDTF">2018-01-05T13:34:00Z</dcterms:modified>
</cp:coreProperties>
</file>